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F113B7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D1355B">
        <w:rPr>
          <w:sz w:val="24"/>
          <w:szCs w:val="24"/>
        </w:rPr>
        <w:t>п.Юхоть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993434" w:rsidRPr="00F266B8">
        <w:rPr>
          <w:sz w:val="24"/>
          <w:szCs w:val="24"/>
        </w:rPr>
        <w:t>квартал 76:07:072</w:t>
      </w:r>
      <w:r w:rsidR="00D1355B">
        <w:rPr>
          <w:sz w:val="24"/>
          <w:szCs w:val="24"/>
        </w:rPr>
        <w:t>2</w:t>
      </w:r>
      <w:r w:rsidR="006F32BA" w:rsidRPr="00F266B8">
        <w:rPr>
          <w:sz w:val="24"/>
          <w:szCs w:val="24"/>
        </w:rPr>
        <w:t>01</w:t>
      </w:r>
      <w:r w:rsidR="00F266B8">
        <w:rPr>
          <w:bCs/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D1355B">
        <w:rPr>
          <w:sz w:val="24"/>
          <w:szCs w:val="24"/>
        </w:rPr>
        <w:t>ведения личного подсобного хозяйства, ориентировочной площадью 88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</w:t>
      </w:r>
      <w:bookmarkStart w:id="0" w:name="_GoBack"/>
      <w:bookmarkEnd w:id="0"/>
      <w:r w:rsidR="00AA25BC">
        <w:rPr>
          <w:sz w:val="24"/>
          <w:szCs w:val="24"/>
        </w:rPr>
        <w:t>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>Дата оконча</w:t>
      </w:r>
      <w:r w:rsidR="00D1355B">
        <w:rPr>
          <w:sz w:val="24"/>
          <w:szCs w:val="24"/>
        </w:rPr>
        <w:t>ния приема заявлений: 10 июля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3435AF"/>
    <w:rsid w:val="00380B58"/>
    <w:rsid w:val="003D767C"/>
    <w:rsid w:val="00435B1A"/>
    <w:rsid w:val="00602252"/>
    <w:rsid w:val="006F32BA"/>
    <w:rsid w:val="007379DD"/>
    <w:rsid w:val="0081339F"/>
    <w:rsid w:val="00854F43"/>
    <w:rsid w:val="008B1C50"/>
    <w:rsid w:val="00993434"/>
    <w:rsid w:val="009E2323"/>
    <w:rsid w:val="00A71386"/>
    <w:rsid w:val="00AA25BC"/>
    <w:rsid w:val="00AC26CD"/>
    <w:rsid w:val="00BB64B0"/>
    <w:rsid w:val="00BD1540"/>
    <w:rsid w:val="00BD1C5A"/>
    <w:rsid w:val="00CA2715"/>
    <w:rsid w:val="00CB7FAF"/>
    <w:rsid w:val="00D1355B"/>
    <w:rsid w:val="00DD6638"/>
    <w:rsid w:val="00E85C6A"/>
    <w:rsid w:val="00F113B7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22</cp:revision>
  <cp:lastPrinted>2016-06-07T10:51:00Z</cp:lastPrinted>
  <dcterms:created xsi:type="dcterms:W3CDTF">2015-03-05T08:39:00Z</dcterms:created>
  <dcterms:modified xsi:type="dcterms:W3CDTF">2016-06-23T06:29:00Z</dcterms:modified>
</cp:coreProperties>
</file>